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EC67D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14.10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247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AC3CC3">
        <w:rPr>
          <w:color w:val="auto"/>
          <w:sz w:val="24"/>
          <w:szCs w:val="24"/>
        </w:rPr>
        <w:t>, от 21.08.2025 №207</w:t>
      </w:r>
      <w:r w:rsidR="005A1861">
        <w:rPr>
          <w:color w:val="auto"/>
          <w:sz w:val="24"/>
          <w:szCs w:val="24"/>
        </w:rPr>
        <w:t>, от 03.09.2025 №215</w:t>
      </w:r>
      <w:r w:rsidR="00EC67DA">
        <w:rPr>
          <w:color w:val="auto"/>
          <w:sz w:val="24"/>
          <w:szCs w:val="24"/>
        </w:rPr>
        <w:t>, от 23.09.2025 №226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EC67DA">
              <w:rPr>
                <w:sz w:val="24"/>
                <w:szCs w:val="24"/>
              </w:rPr>
              <w:t>14</w:t>
            </w:r>
            <w:r w:rsidR="00DE43C4" w:rsidRPr="00FC3AA1">
              <w:rPr>
                <w:sz w:val="24"/>
                <w:szCs w:val="24"/>
              </w:rPr>
              <w:t>.</w:t>
            </w:r>
            <w:r w:rsidR="00EC67DA">
              <w:rPr>
                <w:sz w:val="24"/>
                <w:szCs w:val="24"/>
              </w:rPr>
              <w:t>10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EC67DA">
              <w:rPr>
                <w:sz w:val="24"/>
                <w:szCs w:val="24"/>
              </w:rPr>
              <w:t>247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23386E" w:rsidRPr="00F8734A" w:rsidRDefault="0023386E" w:rsidP="0023386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23386E" w:rsidRPr="006F46A3" w:rsidTr="00EC67D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3386E" w:rsidRPr="006F46A3" w:rsidTr="00EC67DA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86E" w:rsidRPr="006F46A3" w:rsidRDefault="0023386E" w:rsidP="00EC67D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86E" w:rsidRPr="006F46A3" w:rsidRDefault="0023386E" w:rsidP="00EC67D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86E" w:rsidRPr="006F46A3" w:rsidRDefault="0023386E" w:rsidP="00EC67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EC67DA" w:rsidRPr="006F46A3" w:rsidTr="00EC67D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C67DA" w:rsidRPr="006F46A3" w:rsidRDefault="00EC67DA" w:rsidP="00EC67D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246 465,05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44 747,48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192 994,14</w:t>
            </w:r>
          </w:p>
        </w:tc>
      </w:tr>
      <w:tr w:rsidR="00EC67DA" w:rsidRPr="006F46A3" w:rsidTr="00EC67D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A" w:rsidRPr="006F46A3" w:rsidRDefault="00EC67DA" w:rsidP="00EC67D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EC67DA" w:rsidRPr="006F46A3" w:rsidTr="00EC67D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C67DA" w:rsidRPr="006F46A3" w:rsidRDefault="00EC67DA" w:rsidP="00EC67D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7D6FB2" w:rsidRDefault="00EC67DA" w:rsidP="00EC67DA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262 622,36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7D6FB2" w:rsidRDefault="00EC67DA" w:rsidP="00EC67DA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7D6FB2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72 475,55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53 814,45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68 011,52</w:t>
            </w:r>
          </w:p>
        </w:tc>
      </w:tr>
      <w:tr w:rsidR="00EC67DA" w:rsidRPr="006F46A3" w:rsidTr="00EC67D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C67DA" w:rsidRPr="006F46A3" w:rsidRDefault="00EC67DA" w:rsidP="00EC67D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EC67DA" w:rsidRPr="006F46A3" w:rsidRDefault="00EC67DA" w:rsidP="00EC67D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7D6FB2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509 087,41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7D6FB2" w:rsidRDefault="00EC67DA" w:rsidP="00EC67DA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7D6FB2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73 622,55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98 561,93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6F2EAA" w:rsidRDefault="00EC67DA" w:rsidP="00EC67DA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261 005,66</w:t>
            </w:r>
          </w:p>
        </w:tc>
      </w:tr>
    </w:tbl>
    <w:p w:rsidR="0023386E" w:rsidRPr="00F8734A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EC67DA" w:rsidRDefault="00EC67DA" w:rsidP="00EC67D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>
        <w:rPr>
          <w:rFonts w:ascii="Times New Roman" w:hAnsi="Times New Roman"/>
          <w:spacing w:val="3"/>
          <w:sz w:val="24"/>
          <w:szCs w:val="24"/>
        </w:rPr>
        <w:t xml:space="preserve">ы 1 «Комфортная городская среда» строки </w:t>
      </w:r>
      <w:r w:rsidR="009D1E40">
        <w:rPr>
          <w:rFonts w:ascii="Times New Roman" w:hAnsi="Times New Roman"/>
          <w:spacing w:val="3"/>
          <w:sz w:val="24"/>
          <w:szCs w:val="24"/>
        </w:rPr>
        <w:t xml:space="preserve">1 и 1.3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EC67DA" w:rsidRDefault="00EC67DA" w:rsidP="00EC67D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"/>
        <w:gridCol w:w="1748"/>
        <w:gridCol w:w="1225"/>
        <w:gridCol w:w="2051"/>
        <w:gridCol w:w="1049"/>
        <w:gridCol w:w="1049"/>
        <w:gridCol w:w="1049"/>
        <w:gridCol w:w="799"/>
        <w:gridCol w:w="533"/>
        <w:gridCol w:w="533"/>
        <w:gridCol w:w="533"/>
        <w:gridCol w:w="533"/>
        <w:gridCol w:w="935"/>
        <w:gridCol w:w="1026"/>
        <w:gridCol w:w="1534"/>
      </w:tblGrid>
      <w:tr w:rsidR="00EC67DA" w:rsidRPr="00EC67DA" w:rsidTr="009D1E40">
        <w:trPr>
          <w:trHeight w:val="30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9 400,77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4 959,67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C67DA" w:rsidRPr="00EC67DA" w:rsidTr="00EC67DA">
        <w:trPr>
          <w:trHeight w:val="39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9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48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9 400,77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4 959,67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C67DA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EC67DA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EC67DA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6 403,91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2 012,81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C67DA" w:rsidRPr="00EC67DA" w:rsidTr="00EC67DA">
        <w:trPr>
          <w:trHeight w:val="37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41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58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6 403,91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2 012,81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9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C67DA" w:rsidRPr="00EC67DA" w:rsidRDefault="00EC67DA" w:rsidP="00EC67DA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EC67DA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EC67DA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EC67DA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EC67DA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</w:tcBorders>
          </w:tcPr>
          <w:p w:rsidR="00EC67DA" w:rsidRPr="00EC67DA" w:rsidRDefault="00EC67DA" w:rsidP="00EC67DA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EC67DA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EC67DA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EC67DA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EC67DA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EC67DA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C67DA" w:rsidRPr="00EC67DA" w:rsidTr="00EC67DA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7DA" w:rsidRPr="00EC67DA" w:rsidRDefault="00EC67DA" w:rsidP="00EC67DA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C67DA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7DA" w:rsidRPr="00EC67DA" w:rsidRDefault="00EC67DA" w:rsidP="00EC67DA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EC67DA" w:rsidRPr="00EC67DA" w:rsidRDefault="00EC67DA" w:rsidP="009D1E4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26B00" w:rsidRDefault="00926B00" w:rsidP="00926B0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</w:t>
      </w:r>
      <w:r>
        <w:rPr>
          <w:rFonts w:ascii="Times New Roman" w:hAnsi="Times New Roman"/>
          <w:spacing w:val="3"/>
          <w:sz w:val="24"/>
          <w:szCs w:val="24"/>
        </w:rPr>
        <w:t xml:space="preserve">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26B00" w:rsidRDefault="00926B00" w:rsidP="00926B0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9"/>
        <w:tblW w:w="5012" w:type="pct"/>
        <w:tblLayout w:type="fixed"/>
        <w:tblLook w:val="04A0" w:firstRow="1" w:lastRow="0" w:firstColumn="1" w:lastColumn="0" w:noHBand="0" w:noVBand="1"/>
      </w:tblPr>
      <w:tblGrid>
        <w:gridCol w:w="3814"/>
        <w:gridCol w:w="1541"/>
        <w:gridCol w:w="1161"/>
        <w:gridCol w:w="989"/>
        <w:gridCol w:w="1058"/>
        <w:gridCol w:w="3057"/>
        <w:gridCol w:w="1274"/>
        <w:gridCol w:w="992"/>
        <w:gridCol w:w="1277"/>
      </w:tblGrid>
      <w:tr w:rsidR="00926B00" w:rsidRPr="00FF14F3" w:rsidTr="00926B00">
        <w:trPr>
          <w:trHeight w:val="188"/>
        </w:trPr>
        <w:tc>
          <w:tcPr>
            <w:tcW w:w="1258" w:type="pct"/>
            <w:vMerge w:val="restart"/>
            <w:vAlign w:val="center"/>
          </w:tcPr>
          <w:p w:rsidR="00926B00" w:rsidRPr="00FF14F3" w:rsidRDefault="00926B00" w:rsidP="00926B00">
            <w:pPr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1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926B00" w:rsidRPr="00FF14F3" w:rsidRDefault="00926B00" w:rsidP="00926B00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2C6114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268 985,80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2C6114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2C6114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4 959,67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48 069,99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211 515,04</w:t>
            </w:r>
          </w:p>
        </w:tc>
        <w:tc>
          <w:tcPr>
            <w:tcW w:w="421" w:type="pct"/>
          </w:tcPr>
          <w:p w:rsidR="00926B00" w:rsidRPr="00D234BB" w:rsidRDefault="00926B00" w:rsidP="00926B00">
            <w:pPr>
              <w:rPr>
                <w:sz w:val="18"/>
                <w:szCs w:val="18"/>
              </w:rPr>
            </w:pPr>
          </w:p>
        </w:tc>
      </w:tr>
      <w:tr w:rsidR="00926B00" w:rsidRPr="00FF14F3" w:rsidTr="008269DD">
        <w:trPr>
          <w:trHeight w:val="188"/>
        </w:trPr>
        <w:tc>
          <w:tcPr>
            <w:tcW w:w="1258" w:type="pct"/>
            <w:vMerge/>
          </w:tcPr>
          <w:p w:rsidR="00926B00" w:rsidRPr="00FF14F3" w:rsidRDefault="00926B00" w:rsidP="00926B0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926B00" w:rsidRPr="00FF14F3" w:rsidRDefault="00926B00" w:rsidP="00926B00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235 443,62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43 599,48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191 844,14</w:t>
            </w:r>
          </w:p>
        </w:tc>
        <w:tc>
          <w:tcPr>
            <w:tcW w:w="421" w:type="pct"/>
            <w:vMerge w:val="restart"/>
          </w:tcPr>
          <w:p w:rsidR="00926B00" w:rsidRPr="00FF14F3" w:rsidRDefault="00926B00" w:rsidP="00926B00">
            <w:pPr>
              <w:rPr>
                <w:kern w:val="0"/>
                <w:sz w:val="18"/>
                <w:szCs w:val="18"/>
              </w:rPr>
            </w:pPr>
          </w:p>
          <w:p w:rsidR="00926B00" w:rsidRPr="00FF14F3" w:rsidRDefault="00926B00" w:rsidP="00926B00">
            <w:pPr>
              <w:rPr>
                <w:kern w:val="0"/>
                <w:sz w:val="18"/>
                <w:szCs w:val="18"/>
              </w:rPr>
            </w:pPr>
          </w:p>
        </w:tc>
      </w:tr>
      <w:tr w:rsidR="00926B00" w:rsidRPr="00FF14F3" w:rsidTr="008269DD">
        <w:trPr>
          <w:trHeight w:val="188"/>
        </w:trPr>
        <w:tc>
          <w:tcPr>
            <w:tcW w:w="1258" w:type="pct"/>
            <w:vMerge/>
          </w:tcPr>
          <w:p w:rsidR="00926B00" w:rsidRPr="00FF14F3" w:rsidRDefault="00926B00" w:rsidP="00926B0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926B00" w:rsidRPr="00FF14F3" w:rsidRDefault="00926B00" w:rsidP="00926B00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3C7BA9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421" w:type="pct"/>
            <w:vMerge/>
          </w:tcPr>
          <w:p w:rsidR="00926B00" w:rsidRPr="00FF14F3" w:rsidRDefault="00926B00" w:rsidP="00926B00">
            <w:pPr>
              <w:rPr>
                <w:kern w:val="0"/>
                <w:sz w:val="18"/>
                <w:szCs w:val="18"/>
              </w:rPr>
            </w:pPr>
          </w:p>
        </w:tc>
      </w:tr>
      <w:tr w:rsidR="00926B00" w:rsidRPr="00FF14F3" w:rsidTr="008269DD">
        <w:trPr>
          <w:trHeight w:val="188"/>
        </w:trPr>
        <w:tc>
          <w:tcPr>
            <w:tcW w:w="1258" w:type="pct"/>
            <w:vMerge/>
          </w:tcPr>
          <w:p w:rsidR="00926B00" w:rsidRPr="00FF14F3" w:rsidRDefault="00926B00" w:rsidP="00926B0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926B00" w:rsidRPr="00FF14F3" w:rsidRDefault="00926B00" w:rsidP="00926B00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2C6114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33 542,18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2C6114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2C6114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4 959,67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4 470,51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00" w:rsidRPr="00027DF3" w:rsidRDefault="00926B00" w:rsidP="00926B00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19 670,90</w:t>
            </w:r>
          </w:p>
        </w:tc>
        <w:tc>
          <w:tcPr>
            <w:tcW w:w="421" w:type="pct"/>
            <w:vMerge/>
          </w:tcPr>
          <w:p w:rsidR="00926B00" w:rsidRPr="00FF14F3" w:rsidRDefault="00926B00" w:rsidP="00926B00">
            <w:pPr>
              <w:rPr>
                <w:kern w:val="0"/>
                <w:sz w:val="18"/>
                <w:szCs w:val="18"/>
              </w:rPr>
            </w:pPr>
          </w:p>
        </w:tc>
      </w:tr>
    </w:tbl>
    <w:p w:rsidR="00926B00" w:rsidRPr="00FF14F3" w:rsidRDefault="00926B00" w:rsidP="00926B0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93021" w:rsidRDefault="00F93021" w:rsidP="00F9302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>
        <w:rPr>
          <w:rFonts w:ascii="Times New Roman" w:hAnsi="Times New Roman"/>
          <w:spacing w:val="3"/>
          <w:sz w:val="24"/>
          <w:szCs w:val="24"/>
        </w:rPr>
        <w:t>ы 2 «</w:t>
      </w:r>
      <w:r w:rsidRPr="00F93021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A75D21">
        <w:rPr>
          <w:rFonts w:ascii="Times New Roman" w:hAnsi="Times New Roman"/>
          <w:spacing w:val="3"/>
          <w:sz w:val="24"/>
          <w:szCs w:val="24"/>
        </w:rPr>
        <w:t xml:space="preserve">» строки </w:t>
      </w:r>
      <w:r w:rsidR="00080B69">
        <w:rPr>
          <w:rFonts w:ascii="Times New Roman" w:hAnsi="Times New Roman"/>
          <w:spacing w:val="3"/>
          <w:sz w:val="24"/>
          <w:szCs w:val="24"/>
        </w:rPr>
        <w:t xml:space="preserve">1, 1.1, </w:t>
      </w:r>
      <w:r w:rsidR="00A75D21">
        <w:rPr>
          <w:rFonts w:ascii="Times New Roman" w:hAnsi="Times New Roman"/>
          <w:spacing w:val="3"/>
          <w:sz w:val="24"/>
          <w:szCs w:val="24"/>
        </w:rPr>
        <w:t>2, 2.3</w:t>
      </w:r>
      <w:r w:rsidR="00093C36">
        <w:rPr>
          <w:rFonts w:ascii="Times New Roman" w:hAnsi="Times New Roman"/>
          <w:spacing w:val="3"/>
          <w:sz w:val="24"/>
          <w:szCs w:val="24"/>
        </w:rPr>
        <w:t xml:space="preserve">, </w:t>
      </w:r>
      <w:r w:rsidR="0039359C">
        <w:rPr>
          <w:rFonts w:ascii="Times New Roman" w:hAnsi="Times New Roman"/>
          <w:spacing w:val="3"/>
          <w:sz w:val="24"/>
          <w:szCs w:val="24"/>
        </w:rPr>
        <w:t>2.</w:t>
      </w:r>
      <w:r w:rsidR="00093C36">
        <w:rPr>
          <w:rFonts w:ascii="Times New Roman" w:hAnsi="Times New Roman"/>
          <w:spacing w:val="3"/>
          <w:sz w:val="24"/>
          <w:szCs w:val="24"/>
        </w:rPr>
        <w:t>4</w:t>
      </w:r>
      <w:r w:rsidR="0039359C">
        <w:rPr>
          <w:rFonts w:ascii="Times New Roman" w:hAnsi="Times New Roman"/>
          <w:spacing w:val="3"/>
          <w:sz w:val="24"/>
          <w:szCs w:val="24"/>
        </w:rPr>
        <w:t>, 2.7 и 2.</w:t>
      </w:r>
      <w:r w:rsidR="009E34DC">
        <w:rPr>
          <w:rFonts w:ascii="Times New Roman" w:hAnsi="Times New Roman"/>
          <w:spacing w:val="3"/>
          <w:sz w:val="24"/>
          <w:szCs w:val="24"/>
        </w:rPr>
        <w:t>18</w:t>
      </w: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080B69" w:rsidRDefault="00F93021" w:rsidP="00F93021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41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40"/>
        <w:gridCol w:w="1607"/>
        <w:gridCol w:w="1089"/>
        <w:gridCol w:w="934"/>
        <w:gridCol w:w="1113"/>
        <w:gridCol w:w="898"/>
        <w:gridCol w:w="531"/>
        <w:gridCol w:w="434"/>
        <w:gridCol w:w="455"/>
        <w:gridCol w:w="743"/>
        <w:gridCol w:w="1219"/>
        <w:gridCol w:w="946"/>
        <w:gridCol w:w="1362"/>
      </w:tblGrid>
      <w:tr w:rsidR="0039359C" w:rsidRPr="00D234BB" w:rsidTr="0039359C">
        <w:trPr>
          <w:trHeight w:val="495"/>
        </w:trPr>
        <w:tc>
          <w:tcPr>
            <w:tcW w:w="175" w:type="pct"/>
            <w:vMerge w:val="restart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39359C" w:rsidRPr="00B77565" w:rsidRDefault="0039359C" w:rsidP="0039359C">
            <w:pPr>
              <w:rPr>
                <w:b/>
                <w:iCs/>
                <w:sz w:val="18"/>
                <w:szCs w:val="18"/>
              </w:rPr>
            </w:pPr>
            <w:r w:rsidRPr="00B77565">
              <w:rPr>
                <w:b/>
                <w:iCs/>
                <w:sz w:val="18"/>
                <w:szCs w:val="18"/>
              </w:rPr>
              <w:t xml:space="preserve">Основное мероприятие </w:t>
            </w:r>
          </w:p>
          <w:p w:rsidR="0039359C" w:rsidRPr="00D234BB" w:rsidRDefault="0039359C" w:rsidP="0039359C">
            <w:pPr>
              <w:rPr>
                <w:b/>
                <w:iCs/>
                <w:sz w:val="18"/>
                <w:szCs w:val="18"/>
              </w:rPr>
            </w:pPr>
            <w:r w:rsidRPr="00B77565">
              <w:rPr>
                <w:b/>
                <w:iCs/>
                <w:sz w:val="18"/>
                <w:szCs w:val="18"/>
              </w:rPr>
              <w:t>И4. Федеральный проект «Формирование комфортной городской среды»</w:t>
            </w:r>
          </w:p>
        </w:tc>
        <w:tc>
          <w:tcPr>
            <w:tcW w:w="442" w:type="pct"/>
            <w:vMerge w:val="restart"/>
            <w:hideMark/>
          </w:tcPr>
          <w:p w:rsidR="0039359C" w:rsidRPr="00F406F9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2025</w:t>
            </w:r>
            <w:r w:rsidRPr="00F406F9">
              <w:rPr>
                <w:b/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9359C" w:rsidRPr="0039359C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6 777,30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49" w:type="pct"/>
            <w:vMerge w:val="restart"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9359C" w:rsidRPr="00D234BB" w:rsidTr="0039359C">
        <w:trPr>
          <w:trHeight w:val="605"/>
        </w:trPr>
        <w:tc>
          <w:tcPr>
            <w:tcW w:w="175" w:type="pct"/>
            <w:vMerge/>
            <w:hideMark/>
          </w:tcPr>
          <w:p w:rsidR="0039359C" w:rsidRPr="00D234BB" w:rsidRDefault="0039359C" w:rsidP="0039359C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39359C" w:rsidRPr="00D234BB" w:rsidRDefault="0039359C" w:rsidP="0039359C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F406F9" w:rsidRDefault="0039359C" w:rsidP="0039359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49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68"/>
        </w:trPr>
        <w:tc>
          <w:tcPr>
            <w:tcW w:w="175" w:type="pct"/>
            <w:vMerge/>
            <w:hideMark/>
          </w:tcPr>
          <w:p w:rsidR="0039359C" w:rsidRPr="00D234BB" w:rsidRDefault="0039359C" w:rsidP="0039359C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39359C" w:rsidRPr="00D234BB" w:rsidRDefault="0039359C" w:rsidP="0039359C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F406F9" w:rsidRDefault="0039359C" w:rsidP="0039359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49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743"/>
        </w:trPr>
        <w:tc>
          <w:tcPr>
            <w:tcW w:w="175" w:type="pct"/>
            <w:vMerge/>
            <w:hideMark/>
          </w:tcPr>
          <w:p w:rsidR="0039359C" w:rsidRPr="00D234BB" w:rsidRDefault="0039359C" w:rsidP="0039359C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39359C" w:rsidRPr="00D234BB" w:rsidRDefault="0039359C" w:rsidP="0039359C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F406F9" w:rsidRDefault="0039359C" w:rsidP="0039359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9359C" w:rsidRPr="00551BD4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7D6FB2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9359C" w:rsidRPr="00551BD4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6 777,30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D234BB" w:rsidRDefault="0039359C" w:rsidP="0039359C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49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236"/>
        </w:trPr>
        <w:tc>
          <w:tcPr>
            <w:tcW w:w="175" w:type="pct"/>
            <w:vMerge w:val="restar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234BB">
              <w:rPr>
                <w:sz w:val="18"/>
                <w:szCs w:val="18"/>
              </w:rPr>
              <w:t>.1.</w:t>
            </w:r>
          </w:p>
        </w:tc>
        <w:tc>
          <w:tcPr>
            <w:tcW w:w="647" w:type="pct"/>
            <w:vMerge w:val="restart"/>
            <w:hideMark/>
          </w:tcPr>
          <w:p w:rsidR="0039359C" w:rsidRPr="00B77565" w:rsidRDefault="0039359C" w:rsidP="0039359C">
            <w:pPr>
              <w:rPr>
                <w:iCs/>
                <w:sz w:val="18"/>
                <w:szCs w:val="18"/>
              </w:rPr>
            </w:pPr>
            <w:r w:rsidRPr="00B77565">
              <w:rPr>
                <w:iCs/>
                <w:sz w:val="18"/>
                <w:szCs w:val="18"/>
              </w:rPr>
              <w:t xml:space="preserve">Мероприятие И4.01 </w:t>
            </w:r>
          </w:p>
          <w:p w:rsidR="0039359C" w:rsidRPr="00D234BB" w:rsidRDefault="0039359C" w:rsidP="0039359C">
            <w:pPr>
              <w:rPr>
                <w:iCs/>
                <w:sz w:val="18"/>
                <w:szCs w:val="18"/>
              </w:rPr>
            </w:pPr>
            <w:r w:rsidRPr="00B77565">
              <w:rPr>
                <w:iCs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442" w:type="pct"/>
            <w:vMerge w:val="restart"/>
            <w:hideMark/>
          </w:tcPr>
          <w:p w:rsidR="0039359C" w:rsidRPr="00F406F9" w:rsidRDefault="0039359C" w:rsidP="0039359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9359C" w:rsidRPr="003A2BE2" w:rsidRDefault="0039359C" w:rsidP="0039359C">
            <w:pPr>
              <w:jc w:val="center"/>
              <w:rPr>
                <w:sz w:val="18"/>
                <w:szCs w:val="18"/>
              </w:rPr>
            </w:pPr>
            <w:r w:rsidRPr="0040486C">
              <w:rPr>
                <w:sz w:val="18"/>
                <w:szCs w:val="18"/>
              </w:rPr>
              <w:t>6 777,30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3A2BE2" w:rsidRDefault="0039359C" w:rsidP="0039359C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3A2BE2" w:rsidRDefault="0039359C" w:rsidP="0039359C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9359C" w:rsidRPr="0040486C" w:rsidRDefault="0039359C" w:rsidP="0039359C">
            <w:pPr>
              <w:jc w:val="center"/>
              <w:rPr>
                <w:sz w:val="18"/>
                <w:szCs w:val="18"/>
              </w:rPr>
            </w:pPr>
            <w:r w:rsidRPr="0040486C">
              <w:rPr>
                <w:sz w:val="18"/>
                <w:szCs w:val="18"/>
              </w:rPr>
              <w:t>6 777,30</w:t>
            </w:r>
          </w:p>
        </w:tc>
        <w:tc>
          <w:tcPr>
            <w:tcW w:w="40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49" w:type="pct"/>
            <w:vMerge w:val="restart"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9359C" w:rsidRPr="00D234BB" w:rsidTr="0039359C">
        <w:trPr>
          <w:trHeight w:val="351"/>
        </w:trPr>
        <w:tc>
          <w:tcPr>
            <w:tcW w:w="175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39359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F406F9" w:rsidRDefault="0039359C" w:rsidP="0039359C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</w:tcPr>
          <w:p w:rsidR="0039359C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39359C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09" w:type="pct"/>
            <w:gridSpan w:val="5"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0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49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453"/>
        </w:trPr>
        <w:tc>
          <w:tcPr>
            <w:tcW w:w="175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39359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F406F9" w:rsidRDefault="0039359C" w:rsidP="0039359C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09" w:type="pct"/>
            <w:gridSpan w:val="5"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0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49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760"/>
        </w:trPr>
        <w:tc>
          <w:tcPr>
            <w:tcW w:w="175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39359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F406F9" w:rsidRDefault="0039359C" w:rsidP="0039359C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9359C" w:rsidRPr="003A2BE2" w:rsidRDefault="0039359C" w:rsidP="0039359C">
            <w:pPr>
              <w:jc w:val="center"/>
              <w:rPr>
                <w:sz w:val="18"/>
                <w:szCs w:val="18"/>
              </w:rPr>
            </w:pPr>
            <w:r w:rsidRPr="0040486C">
              <w:rPr>
                <w:sz w:val="18"/>
                <w:szCs w:val="18"/>
              </w:rPr>
              <w:t>6 777,30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3A2BE2" w:rsidRDefault="0039359C" w:rsidP="0039359C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39359C" w:rsidRPr="003A2BE2" w:rsidRDefault="0039359C" w:rsidP="0039359C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9359C" w:rsidRPr="003A2BE2" w:rsidRDefault="0039359C" w:rsidP="0039359C">
            <w:pPr>
              <w:jc w:val="center"/>
              <w:rPr>
                <w:sz w:val="18"/>
                <w:szCs w:val="18"/>
              </w:rPr>
            </w:pPr>
            <w:r w:rsidRPr="0040486C">
              <w:rPr>
                <w:sz w:val="18"/>
                <w:szCs w:val="18"/>
              </w:rPr>
              <w:t>6 777,30</w:t>
            </w:r>
          </w:p>
        </w:tc>
        <w:tc>
          <w:tcPr>
            <w:tcW w:w="40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39359C" w:rsidRPr="00D234BB" w:rsidRDefault="0039359C" w:rsidP="0039359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49" w:type="pct"/>
            <w:vMerge/>
            <w:hideMark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</w:tr>
      <w:tr w:rsidR="00080B69" w:rsidRPr="00D234BB" w:rsidTr="0039359C">
        <w:trPr>
          <w:trHeight w:val="333"/>
        </w:trPr>
        <w:tc>
          <w:tcPr>
            <w:tcW w:w="175" w:type="pct"/>
            <w:vMerge/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080B69" w:rsidRPr="00D234BB" w:rsidRDefault="00080B69" w:rsidP="00EC67DA">
            <w:pPr>
              <w:rPr>
                <w:i/>
                <w:iCs/>
                <w:sz w:val="18"/>
                <w:szCs w:val="18"/>
              </w:rPr>
            </w:pPr>
            <w:r w:rsidRPr="00B77565">
              <w:rPr>
                <w:i/>
                <w:iCs/>
                <w:sz w:val="18"/>
                <w:szCs w:val="18"/>
              </w:rPr>
              <w:t>Выполнен ремонт дворовых территорий, ед.</w:t>
            </w:r>
          </w:p>
        </w:tc>
        <w:tc>
          <w:tcPr>
            <w:tcW w:w="442" w:type="pct"/>
            <w:vMerge w:val="restart"/>
            <w:hideMark/>
          </w:tcPr>
          <w:p w:rsidR="00080B69" w:rsidRPr="00F406F9" w:rsidRDefault="00080B69" w:rsidP="00EC67DA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B69" w:rsidRDefault="00080B69" w:rsidP="00EC6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9" w:type="pct"/>
            <w:vMerge/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</w:tr>
      <w:tr w:rsidR="00080B69" w:rsidRPr="00D234BB" w:rsidTr="0039359C">
        <w:trPr>
          <w:trHeight w:val="374"/>
        </w:trPr>
        <w:tc>
          <w:tcPr>
            <w:tcW w:w="175" w:type="pct"/>
            <w:vMerge/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080B69" w:rsidRPr="00D234BB" w:rsidRDefault="00080B69" w:rsidP="00EC67D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50" w:type="pct"/>
            <w:shd w:val="clear" w:color="auto" w:fill="auto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5" w:type="pct"/>
            <w:shd w:val="clear" w:color="auto" w:fill="auto"/>
            <w:hideMark/>
          </w:tcPr>
          <w:p w:rsidR="00080B69" w:rsidRPr="00D234BB" w:rsidRDefault="00080B69" w:rsidP="00EC67DA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449" w:type="pct"/>
            <w:vMerge/>
            <w:hideMark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</w:tr>
      <w:tr w:rsidR="00080B69" w:rsidRPr="00D234BB" w:rsidTr="0039359C">
        <w:trPr>
          <w:trHeight w:val="585"/>
        </w:trPr>
        <w:tc>
          <w:tcPr>
            <w:tcW w:w="175" w:type="pct"/>
            <w:vMerge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080B69" w:rsidRPr="00D234BB" w:rsidRDefault="00080B69" w:rsidP="00EC67D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080B69" w:rsidRPr="00F406F9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left w:val="single" w:sz="4" w:space="0" w:color="auto"/>
            </w:tcBorders>
          </w:tcPr>
          <w:p w:rsidR="00080B69" w:rsidRPr="00CC47D0" w:rsidRDefault="00080B69" w:rsidP="00EC6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080B69" w:rsidRPr="00CC47D0" w:rsidRDefault="00080B69" w:rsidP="00EC6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080B69" w:rsidRPr="007B4343" w:rsidRDefault="00080B69" w:rsidP="00EC67D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080B69" w:rsidRPr="00516B28" w:rsidRDefault="00080B69" w:rsidP="00EC67D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080B69" w:rsidRPr="00516B28" w:rsidRDefault="00080B69" w:rsidP="00EC67D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auto"/>
          </w:tcPr>
          <w:p w:rsidR="00080B69" w:rsidRPr="002377D9" w:rsidRDefault="00080B69" w:rsidP="00EC67D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50" w:type="pct"/>
            <w:shd w:val="clear" w:color="auto" w:fill="auto"/>
          </w:tcPr>
          <w:p w:rsidR="00080B69" w:rsidRPr="007B4343" w:rsidRDefault="00080B69" w:rsidP="00EC67D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shd w:val="clear" w:color="auto" w:fill="auto"/>
          </w:tcPr>
          <w:p w:rsidR="00080B69" w:rsidRPr="00516B28" w:rsidRDefault="00080B69" w:rsidP="00EC67D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080B69" w:rsidRPr="00516B28" w:rsidRDefault="00080B69" w:rsidP="00EC67D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080B69" w:rsidRPr="00516B28" w:rsidRDefault="00080B69" w:rsidP="00EC67D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49" w:type="pct"/>
            <w:vMerge/>
          </w:tcPr>
          <w:p w:rsidR="00080B69" w:rsidRPr="00D234BB" w:rsidRDefault="00080B69" w:rsidP="00EC67DA">
            <w:pPr>
              <w:rPr>
                <w:sz w:val="18"/>
                <w:szCs w:val="18"/>
              </w:rPr>
            </w:pPr>
          </w:p>
        </w:tc>
      </w:tr>
    </w:tbl>
    <w:tbl>
      <w:tblPr>
        <w:tblStyle w:val="38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28"/>
        <w:gridCol w:w="1607"/>
        <w:gridCol w:w="1089"/>
        <w:gridCol w:w="934"/>
        <w:gridCol w:w="1113"/>
        <w:gridCol w:w="898"/>
        <w:gridCol w:w="531"/>
        <w:gridCol w:w="434"/>
        <w:gridCol w:w="455"/>
        <w:gridCol w:w="743"/>
        <w:gridCol w:w="1219"/>
        <w:gridCol w:w="946"/>
        <w:gridCol w:w="1374"/>
      </w:tblGrid>
      <w:tr w:rsidR="00A75D21" w:rsidRPr="00F93021" w:rsidTr="00F93021">
        <w:trPr>
          <w:trHeight w:val="495"/>
        </w:trPr>
        <w:tc>
          <w:tcPr>
            <w:tcW w:w="175" w:type="pct"/>
            <w:vMerge w:val="restart"/>
            <w:hideMark/>
          </w:tcPr>
          <w:p w:rsidR="00A75D21" w:rsidRPr="00F93021" w:rsidRDefault="00A75D21" w:rsidP="00A75D2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A75D21" w:rsidRPr="00D234BB" w:rsidRDefault="00A75D21" w:rsidP="00A75D21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8" w:type="pct"/>
            <w:vMerge w:val="restart"/>
            <w:hideMark/>
          </w:tcPr>
          <w:p w:rsidR="00A75D21" w:rsidRPr="00F93021" w:rsidRDefault="00A75D21" w:rsidP="00A75D2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93021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0F7669" w:rsidRDefault="00A75D21" w:rsidP="00A75D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224 949,28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56 556,55  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50 491,94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49 490,62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 w:val="restart"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  <w:r w:rsidRPr="00F9302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75D21" w:rsidRPr="00F93021" w:rsidTr="00F93021">
        <w:trPr>
          <w:trHeight w:val="605"/>
        </w:trPr>
        <w:tc>
          <w:tcPr>
            <w:tcW w:w="175" w:type="pct"/>
            <w:vMerge/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75D21" w:rsidRPr="00F93021" w:rsidRDefault="00A75D21" w:rsidP="00A75D2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A75D21" w:rsidRPr="00F93021" w:rsidRDefault="00A75D21" w:rsidP="00A75D2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1 150,00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</w:p>
        </w:tc>
      </w:tr>
      <w:tr w:rsidR="00A75D21" w:rsidRPr="00F93021" w:rsidTr="00F93021">
        <w:trPr>
          <w:trHeight w:val="368"/>
        </w:trPr>
        <w:tc>
          <w:tcPr>
            <w:tcW w:w="175" w:type="pct"/>
            <w:vMerge/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75D21" w:rsidRPr="00F93021" w:rsidRDefault="00A75D21" w:rsidP="00A75D2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A75D21" w:rsidRPr="00F93021" w:rsidRDefault="00A75D21" w:rsidP="00A75D2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</w:p>
        </w:tc>
      </w:tr>
      <w:tr w:rsidR="00A75D21" w:rsidRPr="00F93021" w:rsidTr="00F93021">
        <w:trPr>
          <w:trHeight w:val="743"/>
        </w:trPr>
        <w:tc>
          <w:tcPr>
            <w:tcW w:w="175" w:type="pct"/>
            <w:vMerge/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75D21" w:rsidRPr="00F93021" w:rsidRDefault="00A75D21" w:rsidP="00A75D2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A75D21" w:rsidRPr="00F93021" w:rsidRDefault="00A75D21" w:rsidP="00A75D2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 xml:space="preserve">Средства бюджета муниципального </w:t>
            </w:r>
            <w:r w:rsidRPr="00F93021">
              <w:rPr>
                <w:b/>
                <w:kern w:val="0"/>
                <w:sz w:val="18"/>
                <w:szCs w:val="18"/>
              </w:rPr>
              <w:lastRenderedPageBreak/>
              <w:t>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214 344,63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55 409,55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49 343,94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48 340,62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EC67DA">
        <w:trPr>
          <w:trHeight w:val="236"/>
        </w:trPr>
        <w:tc>
          <w:tcPr>
            <w:tcW w:w="175" w:type="pct"/>
            <w:vMerge w:val="restart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</w:t>
            </w:r>
            <w:r>
              <w:rPr>
                <w:kern w:val="0"/>
                <w:sz w:val="18"/>
                <w:szCs w:val="18"/>
              </w:rPr>
              <w:t>.3</w:t>
            </w:r>
            <w:r w:rsidRPr="00F93021">
              <w:rPr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vMerge w:val="restart"/>
            <w:hideMark/>
          </w:tcPr>
          <w:p w:rsidR="00B26BA9" w:rsidRPr="00D234BB" w:rsidRDefault="00B26BA9" w:rsidP="00B26BA9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01.15.</w:t>
            </w:r>
          </w:p>
          <w:p w:rsidR="00B26BA9" w:rsidRPr="00D234BB" w:rsidRDefault="00B26BA9" w:rsidP="00B26BA9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38" w:type="pct"/>
            <w:vMerge w:val="restart"/>
            <w:hideMark/>
          </w:tcPr>
          <w:p w:rsidR="00B26BA9" w:rsidRPr="00F93021" w:rsidRDefault="00B26BA9" w:rsidP="00B26BA9">
            <w:pPr>
              <w:jc w:val="center"/>
              <w:rPr>
                <w:iCs/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17 199,71</w:t>
            </w:r>
          </w:p>
        </w:tc>
        <w:tc>
          <w:tcPr>
            <w:tcW w:w="308" w:type="pct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7D6FB2">
              <w:rPr>
                <w:iCs/>
                <w:sz w:val="18"/>
                <w:szCs w:val="18"/>
                <w:lang w:val="en-US"/>
              </w:rPr>
              <w:t>5 </w:t>
            </w:r>
            <w:r w:rsidRPr="007D6FB2">
              <w:rPr>
                <w:iCs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5 770,87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 w:val="restart"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26BA9" w:rsidRPr="00F93021" w:rsidTr="00EC67DA">
        <w:trPr>
          <w:trHeight w:val="351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26BA9" w:rsidRPr="00F93021" w:rsidRDefault="00B26BA9" w:rsidP="00B26BA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EC67DA">
        <w:trPr>
          <w:trHeight w:val="453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26BA9" w:rsidRPr="00F93021" w:rsidRDefault="00B26BA9" w:rsidP="00B26BA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EC67DA">
        <w:trPr>
          <w:trHeight w:val="760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26BA9" w:rsidRPr="00F93021" w:rsidRDefault="00B26BA9" w:rsidP="00B26BA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17 199,71</w:t>
            </w:r>
          </w:p>
        </w:tc>
        <w:tc>
          <w:tcPr>
            <w:tcW w:w="308" w:type="pct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5 770,87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EC67DA">
        <w:trPr>
          <w:trHeight w:val="333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B26BA9" w:rsidRPr="00D234BB" w:rsidRDefault="00B26BA9" w:rsidP="00B26BA9">
            <w:pPr>
              <w:rPr>
                <w:i/>
                <w:iCs/>
                <w:sz w:val="18"/>
                <w:szCs w:val="18"/>
              </w:rPr>
            </w:pPr>
            <w:r w:rsidRPr="00796629">
              <w:rPr>
                <w:i/>
                <w:iCs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38" w:type="pct"/>
            <w:vMerge w:val="restart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F93021" w:rsidRPr="00F93021" w:rsidTr="00F93021">
        <w:trPr>
          <w:trHeight w:val="374"/>
        </w:trPr>
        <w:tc>
          <w:tcPr>
            <w:tcW w:w="175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F93021" w:rsidRPr="00F93021" w:rsidRDefault="00F93021" w:rsidP="00F9302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EC67DA">
        <w:trPr>
          <w:trHeight w:val="585"/>
        </w:trPr>
        <w:tc>
          <w:tcPr>
            <w:tcW w:w="175" w:type="pct"/>
            <w:vMerge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BA9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127,26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B26BA9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43,99</w:t>
            </w:r>
          </w:p>
        </w:tc>
        <w:tc>
          <w:tcPr>
            <w:tcW w:w="296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75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43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50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245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402" w:type="pct"/>
          </w:tcPr>
          <w:p w:rsidR="00B26BA9" w:rsidRPr="00F93021" w:rsidRDefault="00B26BA9" w:rsidP="00B26BA9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F9302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B26BA9" w:rsidRPr="00F93021" w:rsidRDefault="00B26BA9" w:rsidP="00B26BA9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F9302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53" w:type="pct"/>
            <w:vMerge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</w:tbl>
    <w:tbl>
      <w:tblPr>
        <w:tblStyle w:val="42"/>
        <w:tblW w:w="5012" w:type="pct"/>
        <w:tblLayout w:type="fixed"/>
        <w:tblLook w:val="04A0" w:firstRow="1" w:lastRow="0" w:firstColumn="1" w:lastColumn="0" w:noHBand="0" w:noVBand="1"/>
      </w:tblPr>
      <w:tblGrid>
        <w:gridCol w:w="531"/>
        <w:gridCol w:w="1962"/>
        <w:gridCol w:w="1353"/>
        <w:gridCol w:w="1607"/>
        <w:gridCol w:w="1098"/>
        <w:gridCol w:w="934"/>
        <w:gridCol w:w="1113"/>
        <w:gridCol w:w="898"/>
        <w:gridCol w:w="531"/>
        <w:gridCol w:w="434"/>
        <w:gridCol w:w="45"/>
        <w:gridCol w:w="409"/>
        <w:gridCol w:w="188"/>
        <w:gridCol w:w="555"/>
        <w:gridCol w:w="1219"/>
        <w:gridCol w:w="946"/>
        <w:gridCol w:w="1340"/>
      </w:tblGrid>
      <w:tr w:rsidR="0039359C" w:rsidRPr="00D234BB" w:rsidTr="0039359C">
        <w:trPr>
          <w:trHeight w:val="415"/>
        </w:trPr>
        <w:tc>
          <w:tcPr>
            <w:tcW w:w="175" w:type="pct"/>
            <w:vMerge w:val="restar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234B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47" w:type="pct"/>
            <w:vMerge w:val="restart"/>
            <w:hideMark/>
          </w:tcPr>
          <w:p w:rsidR="0039359C" w:rsidRPr="00D234BB" w:rsidRDefault="0039359C" w:rsidP="00BA25E9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Мероприятие 01.16. </w:t>
            </w:r>
            <w:r w:rsidRPr="00D234BB">
              <w:rPr>
                <w:iCs/>
                <w:sz w:val="18"/>
                <w:szCs w:val="18"/>
              </w:rPr>
              <w:br/>
            </w:r>
            <w:r w:rsidRPr="000C3E08">
              <w:rPr>
                <w:iCs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46" w:type="pct"/>
            <w:vMerge w:val="restart"/>
            <w:hideMark/>
          </w:tcPr>
          <w:p w:rsidR="0039359C" w:rsidRPr="00F406F9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2532C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114 277,15</w:t>
            </w:r>
          </w:p>
        </w:tc>
        <w:tc>
          <w:tcPr>
            <w:tcW w:w="308" w:type="pct"/>
            <w:shd w:val="clear" w:color="auto" w:fill="auto"/>
          </w:tcPr>
          <w:p w:rsidR="0039359C" w:rsidRPr="002532C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39359C" w:rsidRPr="002532CC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2532CC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30 386,24</w:t>
            </w:r>
          </w:p>
        </w:tc>
        <w:tc>
          <w:tcPr>
            <w:tcW w:w="40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42" w:type="pct"/>
            <w:vMerge w:val="restart"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9359C" w:rsidRPr="00D234BB" w:rsidTr="0039359C">
        <w:trPr>
          <w:trHeight w:val="417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420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713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2532C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114 277,15</w:t>
            </w:r>
          </w:p>
        </w:tc>
        <w:tc>
          <w:tcPr>
            <w:tcW w:w="308" w:type="pct"/>
            <w:shd w:val="clear" w:color="auto" w:fill="auto"/>
          </w:tcPr>
          <w:p w:rsidR="0039359C" w:rsidRPr="002532C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39359C" w:rsidRPr="002532CC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2532CC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30 386,24</w:t>
            </w:r>
          </w:p>
        </w:tc>
        <w:tc>
          <w:tcPr>
            <w:tcW w:w="40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41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  <w:r w:rsidRPr="0051461A">
              <w:rPr>
                <w:i/>
                <w:iCs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46" w:type="pct"/>
            <w:vMerge w:val="restart"/>
            <w:hideMark/>
          </w:tcPr>
          <w:p w:rsidR="0039359C" w:rsidRPr="00F406F9" w:rsidRDefault="0039359C" w:rsidP="00BA25E9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13" w:type="pct"/>
            <w:gridSpan w:val="6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26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2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2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90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59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39359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31,50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67" w:type="pct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19,55</w:t>
            </w:r>
          </w:p>
        </w:tc>
        <w:tc>
          <w:tcPr>
            <w:tcW w:w="296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175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43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2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45" w:type="pct"/>
            <w:gridSpan w:val="2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402" w:type="pct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427"/>
        </w:trPr>
        <w:tc>
          <w:tcPr>
            <w:tcW w:w="175" w:type="pct"/>
            <w:vMerge w:val="restar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47" w:type="pct"/>
            <w:vMerge w:val="restart"/>
            <w:hideMark/>
          </w:tcPr>
          <w:p w:rsidR="0039359C" w:rsidRPr="00D234BB" w:rsidRDefault="0039359C" w:rsidP="00BA25E9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01.21.</w:t>
            </w:r>
            <w:r w:rsidRPr="00D234BB">
              <w:rPr>
                <w:iCs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46" w:type="pct"/>
            <w:vMerge w:val="restart"/>
            <w:hideMark/>
          </w:tcPr>
          <w:p w:rsidR="0039359C" w:rsidRPr="00F406F9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9 847,89</w:t>
            </w:r>
          </w:p>
        </w:tc>
        <w:tc>
          <w:tcPr>
            <w:tcW w:w="308" w:type="pct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845,07</w:t>
            </w:r>
          </w:p>
        </w:tc>
        <w:tc>
          <w:tcPr>
            <w:tcW w:w="367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 616,04</w:t>
            </w:r>
          </w:p>
        </w:tc>
        <w:tc>
          <w:tcPr>
            <w:tcW w:w="402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2 389,00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597,78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9359C" w:rsidRPr="00D234BB" w:rsidTr="0039359C">
        <w:trPr>
          <w:trHeight w:val="485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02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415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02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705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9 847,89</w:t>
            </w:r>
          </w:p>
        </w:tc>
        <w:tc>
          <w:tcPr>
            <w:tcW w:w="308" w:type="pct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845,07</w:t>
            </w:r>
          </w:p>
        </w:tc>
        <w:tc>
          <w:tcPr>
            <w:tcW w:w="367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1009" w:type="pct"/>
            <w:gridSpan w:val="7"/>
            <w:shd w:val="clear" w:color="auto" w:fill="auto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2 616,04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2 389,00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597,78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41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39359C" w:rsidRPr="00805283" w:rsidRDefault="0039359C" w:rsidP="00BA25E9">
            <w:pPr>
              <w:rPr>
                <w:i/>
                <w:iCs/>
                <w:sz w:val="18"/>
                <w:szCs w:val="18"/>
              </w:rPr>
            </w:pPr>
            <w:r w:rsidRPr="00805283">
              <w:rPr>
                <w:i/>
                <w:iCs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46" w:type="pct"/>
            <w:vMerge w:val="restart"/>
            <w:hideMark/>
          </w:tcPr>
          <w:p w:rsidR="0039359C" w:rsidRPr="00F406F9" w:rsidRDefault="0039359C" w:rsidP="00BA25E9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13" w:type="pct"/>
            <w:gridSpan w:val="6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268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2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143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296" w:type="pct"/>
            <w:shd w:val="clear" w:color="auto" w:fill="auto"/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175" w:type="pct"/>
            <w:shd w:val="clear" w:color="auto" w:fill="auto"/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158" w:type="pct"/>
            <w:gridSpan w:val="2"/>
            <w:shd w:val="clear" w:color="auto" w:fill="auto"/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2"/>
            <w:shd w:val="clear" w:color="auto" w:fill="auto"/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183" w:type="pct"/>
            <w:shd w:val="clear" w:color="auto" w:fill="auto"/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02" w:type="pct"/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  <w:hideMark/>
          </w:tcPr>
          <w:p w:rsidR="0039359C" w:rsidRPr="00D27D5A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</w:tbl>
    <w:tbl>
      <w:tblPr>
        <w:tblStyle w:val="43"/>
        <w:tblW w:w="5012" w:type="pct"/>
        <w:tblLayout w:type="fixed"/>
        <w:tblLook w:val="04A0" w:firstRow="1" w:lastRow="0" w:firstColumn="1" w:lastColumn="0" w:noHBand="0" w:noVBand="1"/>
      </w:tblPr>
      <w:tblGrid>
        <w:gridCol w:w="532"/>
        <w:gridCol w:w="1962"/>
        <w:gridCol w:w="1353"/>
        <w:gridCol w:w="1607"/>
        <w:gridCol w:w="1098"/>
        <w:gridCol w:w="934"/>
        <w:gridCol w:w="1113"/>
        <w:gridCol w:w="594"/>
        <w:gridCol w:w="534"/>
        <w:gridCol w:w="597"/>
        <w:gridCol w:w="603"/>
        <w:gridCol w:w="731"/>
        <w:gridCol w:w="1219"/>
        <w:gridCol w:w="946"/>
        <w:gridCol w:w="1340"/>
      </w:tblGrid>
      <w:tr w:rsidR="0039359C" w:rsidRPr="00EA27BF" w:rsidTr="0039359C">
        <w:trPr>
          <w:trHeight w:val="207"/>
        </w:trPr>
        <w:tc>
          <w:tcPr>
            <w:tcW w:w="175" w:type="pct"/>
            <w:vMerge w:val="restart"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2.18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39359C" w:rsidRDefault="0039359C" w:rsidP="00BA25E9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01.40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39359C" w:rsidRPr="00EA27BF" w:rsidRDefault="0039359C" w:rsidP="00BA25E9">
            <w:pPr>
              <w:rPr>
                <w:iCs/>
                <w:sz w:val="18"/>
                <w:szCs w:val="18"/>
              </w:rPr>
            </w:pPr>
            <w:r w:rsidRPr="00503D89">
              <w:rPr>
                <w:iCs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446" w:type="pct"/>
            <w:vMerge w:val="restar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3 915,92</w:t>
            </w:r>
          </w:p>
        </w:tc>
        <w:tc>
          <w:tcPr>
            <w:tcW w:w="308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1 255,19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1 304,28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1 356,45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vMerge w:val="restart"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9359C" w:rsidTr="0039359C">
        <w:trPr>
          <w:trHeight w:val="206"/>
        </w:trPr>
        <w:tc>
          <w:tcPr>
            <w:tcW w:w="175" w:type="pct"/>
            <w:vMerge/>
          </w:tcPr>
          <w:p w:rsidR="0039359C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39359C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</w:tcPr>
          <w:p w:rsidR="0039359C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42" w:type="pct"/>
            <w:vMerge/>
          </w:tcPr>
          <w:p w:rsidR="0039359C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Tr="0039359C">
        <w:trPr>
          <w:trHeight w:val="206"/>
        </w:trPr>
        <w:tc>
          <w:tcPr>
            <w:tcW w:w="175" w:type="pct"/>
            <w:vMerge/>
          </w:tcPr>
          <w:p w:rsidR="0039359C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39359C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</w:tcPr>
          <w:p w:rsidR="0039359C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42" w:type="pct"/>
            <w:vMerge/>
          </w:tcPr>
          <w:p w:rsidR="0039359C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Tr="0039359C">
        <w:trPr>
          <w:trHeight w:val="206"/>
        </w:trPr>
        <w:tc>
          <w:tcPr>
            <w:tcW w:w="175" w:type="pct"/>
            <w:vMerge/>
          </w:tcPr>
          <w:p w:rsidR="0039359C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39359C" w:rsidRDefault="0039359C" w:rsidP="00BA25E9">
            <w:pPr>
              <w:rPr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</w:tcPr>
          <w:p w:rsidR="0039359C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3 915,92</w:t>
            </w:r>
          </w:p>
        </w:tc>
        <w:tc>
          <w:tcPr>
            <w:tcW w:w="308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1 255,19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1 304,28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1 356,45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vMerge/>
          </w:tcPr>
          <w:p w:rsidR="0039359C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8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39359C" w:rsidRPr="00EA27BF" w:rsidRDefault="0039359C" w:rsidP="00BA25E9">
            <w:pPr>
              <w:rPr>
                <w:iCs/>
                <w:sz w:val="18"/>
                <w:szCs w:val="18"/>
              </w:rPr>
            </w:pPr>
            <w:r w:rsidRPr="003C378E">
              <w:rPr>
                <w:i/>
                <w:iCs/>
                <w:sz w:val="18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46" w:type="pct"/>
            <w:vMerge w:val="restar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12" w:type="pct"/>
            <w:gridSpan w:val="4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7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412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8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39359C" w:rsidRPr="00EA27BF" w:rsidRDefault="0039359C" w:rsidP="00BA25E9">
            <w:pPr>
              <w:rPr>
                <w:iCs/>
                <w:sz w:val="18"/>
                <w:szCs w:val="18"/>
              </w:rPr>
            </w:pPr>
            <w:r w:rsidRPr="003C378E">
              <w:rPr>
                <w:i/>
                <w:iCs/>
                <w:sz w:val="18"/>
                <w:szCs w:val="16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</w:t>
            </w:r>
            <w:r>
              <w:rPr>
                <w:i/>
                <w:iCs/>
                <w:sz w:val="18"/>
                <w:szCs w:val="16"/>
              </w:rPr>
              <w:t>дств бюджета Московской области</w:t>
            </w:r>
            <w:r w:rsidRPr="003C378E">
              <w:rPr>
                <w:i/>
                <w:iCs/>
                <w:sz w:val="18"/>
                <w:szCs w:val="16"/>
              </w:rPr>
              <w:t>, ед.</w:t>
            </w:r>
          </w:p>
        </w:tc>
        <w:tc>
          <w:tcPr>
            <w:tcW w:w="446" w:type="pct"/>
            <w:vMerge w:val="restar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12" w:type="pct"/>
            <w:gridSpan w:val="4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7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412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8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39359C" w:rsidRPr="00EA27BF" w:rsidRDefault="0039359C" w:rsidP="00BA25E9">
            <w:pPr>
              <w:rPr>
                <w:iCs/>
                <w:sz w:val="18"/>
                <w:szCs w:val="18"/>
              </w:rPr>
            </w:pPr>
            <w:r w:rsidRPr="003C378E">
              <w:rPr>
                <w:i/>
                <w:iCs/>
                <w:sz w:val="18"/>
                <w:szCs w:val="16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46" w:type="pct"/>
            <w:vMerge w:val="restar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12" w:type="pct"/>
            <w:gridSpan w:val="4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7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412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8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39359C" w:rsidRPr="00EA27BF" w:rsidRDefault="0039359C" w:rsidP="00BA25E9">
            <w:pPr>
              <w:rPr>
                <w:iCs/>
                <w:sz w:val="18"/>
                <w:szCs w:val="18"/>
              </w:rPr>
            </w:pPr>
            <w:r w:rsidRPr="003C378E">
              <w:rPr>
                <w:i/>
                <w:iCs/>
                <w:sz w:val="18"/>
                <w:szCs w:val="16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</w:t>
            </w:r>
            <w:r>
              <w:rPr>
                <w:i/>
                <w:iCs/>
                <w:sz w:val="18"/>
                <w:szCs w:val="16"/>
              </w:rPr>
              <w:t>в бюджета Московской области,, ед.</w:t>
            </w:r>
          </w:p>
        </w:tc>
        <w:tc>
          <w:tcPr>
            <w:tcW w:w="446" w:type="pct"/>
            <w:vMerge w:val="restar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12" w:type="pct"/>
            <w:gridSpan w:val="4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7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412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</w:tbl>
    <w:p w:rsidR="00093C36" w:rsidRDefault="00093C36" w:rsidP="00093C3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7FAA" w:rsidRDefault="00657FAA" w:rsidP="00657F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2C14A6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657FAA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9"/>
        <w:tblW w:w="5012" w:type="pct"/>
        <w:tblLayout w:type="fixed"/>
        <w:tblLook w:val="04A0" w:firstRow="1" w:lastRow="0" w:firstColumn="1" w:lastColumn="0" w:noHBand="0" w:noVBand="1"/>
      </w:tblPr>
      <w:tblGrid>
        <w:gridCol w:w="3814"/>
        <w:gridCol w:w="1541"/>
        <w:gridCol w:w="1161"/>
        <w:gridCol w:w="989"/>
        <w:gridCol w:w="1058"/>
        <w:gridCol w:w="3057"/>
        <w:gridCol w:w="1274"/>
        <w:gridCol w:w="992"/>
        <w:gridCol w:w="1277"/>
      </w:tblGrid>
      <w:tr w:rsidR="0039359C" w:rsidRPr="00FF14F3" w:rsidTr="0023386E">
        <w:trPr>
          <w:trHeight w:val="188"/>
        </w:trPr>
        <w:tc>
          <w:tcPr>
            <w:tcW w:w="1258" w:type="pct"/>
            <w:vMerge w:val="restart"/>
            <w:vAlign w:val="center"/>
          </w:tcPr>
          <w:p w:rsidR="0039359C" w:rsidRPr="00FF14F3" w:rsidRDefault="0039359C" w:rsidP="0039359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9359C" w:rsidRPr="00FF14F3" w:rsidRDefault="0039359C" w:rsidP="0039359C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240 101,61</w:t>
            </w:r>
          </w:p>
        </w:tc>
        <w:tc>
          <w:tcPr>
            <w:tcW w:w="326" w:type="pct"/>
          </w:tcPr>
          <w:p w:rsidR="0039359C" w:rsidRPr="00FD4FCF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8" w:type="pct"/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68 662,88</w:t>
            </w:r>
          </w:p>
        </w:tc>
        <w:tc>
          <w:tcPr>
            <w:tcW w:w="420" w:type="pct"/>
            <w:shd w:val="clear" w:color="auto" w:fill="auto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50 491,94</w:t>
            </w:r>
          </w:p>
        </w:tc>
        <w:tc>
          <w:tcPr>
            <w:tcW w:w="327" w:type="pct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21" w:type="pct"/>
          </w:tcPr>
          <w:p w:rsidR="0039359C" w:rsidRPr="00D234BB" w:rsidRDefault="0039359C" w:rsidP="0039359C">
            <w:pPr>
              <w:rPr>
                <w:sz w:val="18"/>
                <w:szCs w:val="18"/>
              </w:rPr>
            </w:pPr>
          </w:p>
        </w:tc>
      </w:tr>
      <w:tr w:rsidR="0039359C" w:rsidRPr="00FF14F3" w:rsidTr="0023386E">
        <w:trPr>
          <w:trHeight w:val="188"/>
        </w:trPr>
        <w:tc>
          <w:tcPr>
            <w:tcW w:w="1258" w:type="pct"/>
            <w:vMerge/>
          </w:tcPr>
          <w:p w:rsidR="0039359C" w:rsidRPr="00FF14F3" w:rsidRDefault="0039359C" w:rsidP="0039359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9359C" w:rsidRPr="00FF14F3" w:rsidRDefault="0039359C" w:rsidP="0039359C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39359C" w:rsidRPr="00FD4FCF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8" w:type="pct"/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20" w:type="pct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1 148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27" w:type="pct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21" w:type="pct"/>
            <w:vMerge w:val="restart"/>
          </w:tcPr>
          <w:p w:rsidR="0039359C" w:rsidRPr="00FF14F3" w:rsidRDefault="0039359C" w:rsidP="0039359C">
            <w:pPr>
              <w:rPr>
                <w:kern w:val="0"/>
                <w:sz w:val="18"/>
                <w:szCs w:val="18"/>
              </w:rPr>
            </w:pPr>
          </w:p>
          <w:p w:rsidR="0039359C" w:rsidRPr="00FF14F3" w:rsidRDefault="0039359C" w:rsidP="0039359C">
            <w:pPr>
              <w:rPr>
                <w:kern w:val="0"/>
                <w:sz w:val="18"/>
                <w:szCs w:val="18"/>
              </w:rPr>
            </w:pPr>
          </w:p>
        </w:tc>
      </w:tr>
      <w:tr w:rsidR="0039359C" w:rsidRPr="00FF14F3" w:rsidTr="0023386E">
        <w:trPr>
          <w:trHeight w:val="188"/>
        </w:trPr>
        <w:tc>
          <w:tcPr>
            <w:tcW w:w="1258" w:type="pct"/>
            <w:vMerge/>
          </w:tcPr>
          <w:p w:rsidR="0039359C" w:rsidRPr="00FF14F3" w:rsidRDefault="0039359C" w:rsidP="0039359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9359C" w:rsidRPr="00FF14F3" w:rsidRDefault="0039359C" w:rsidP="0039359C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39359C" w:rsidRPr="00FD4FCF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8" w:type="pct"/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20" w:type="pct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7" w:type="pct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21" w:type="pct"/>
            <w:vMerge/>
          </w:tcPr>
          <w:p w:rsidR="0039359C" w:rsidRPr="00FF14F3" w:rsidRDefault="0039359C" w:rsidP="0039359C">
            <w:pPr>
              <w:rPr>
                <w:kern w:val="0"/>
                <w:sz w:val="18"/>
                <w:szCs w:val="18"/>
              </w:rPr>
            </w:pPr>
          </w:p>
        </w:tc>
      </w:tr>
      <w:tr w:rsidR="0039359C" w:rsidRPr="00FF14F3" w:rsidTr="0023386E">
        <w:trPr>
          <w:trHeight w:val="188"/>
        </w:trPr>
        <w:tc>
          <w:tcPr>
            <w:tcW w:w="1258" w:type="pct"/>
            <w:vMerge/>
          </w:tcPr>
          <w:p w:rsidR="0039359C" w:rsidRPr="00FF14F3" w:rsidRDefault="0039359C" w:rsidP="0039359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9359C" w:rsidRPr="00FF14F3" w:rsidRDefault="0039359C" w:rsidP="0039359C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229 080,18</w:t>
            </w:r>
          </w:p>
        </w:tc>
        <w:tc>
          <w:tcPr>
            <w:tcW w:w="326" w:type="pct"/>
          </w:tcPr>
          <w:p w:rsidR="0039359C" w:rsidRPr="00FD4FCF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8" w:type="pct"/>
            <w:shd w:val="clear" w:color="auto" w:fill="auto"/>
          </w:tcPr>
          <w:p w:rsidR="0039359C" w:rsidRPr="007D6FB2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67 515,88</w:t>
            </w:r>
          </w:p>
        </w:tc>
        <w:tc>
          <w:tcPr>
            <w:tcW w:w="420" w:type="pct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49 343,94</w:t>
            </w:r>
          </w:p>
        </w:tc>
        <w:tc>
          <w:tcPr>
            <w:tcW w:w="327" w:type="pct"/>
          </w:tcPr>
          <w:p w:rsidR="0039359C" w:rsidRPr="00D234BB" w:rsidRDefault="0039359C" w:rsidP="0039359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421" w:type="pct"/>
            <w:vMerge/>
          </w:tcPr>
          <w:p w:rsidR="0039359C" w:rsidRPr="00FF14F3" w:rsidRDefault="0039359C" w:rsidP="0039359C">
            <w:pPr>
              <w:rPr>
                <w:kern w:val="0"/>
                <w:sz w:val="18"/>
                <w:szCs w:val="18"/>
              </w:rPr>
            </w:pPr>
          </w:p>
        </w:tc>
      </w:tr>
    </w:tbl>
    <w:p w:rsidR="00657FAA" w:rsidRPr="00FF14F3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7FAA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657FAA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DA" w:rsidRDefault="00EC67DA" w:rsidP="00CD3260">
      <w:r>
        <w:separator/>
      </w:r>
    </w:p>
  </w:endnote>
  <w:endnote w:type="continuationSeparator" w:id="0">
    <w:p w:rsidR="00EC67DA" w:rsidRDefault="00EC67D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DA" w:rsidRDefault="00EC67DA" w:rsidP="00CD3260">
      <w:r>
        <w:separator/>
      </w:r>
    </w:p>
  </w:footnote>
  <w:footnote w:type="continuationSeparator" w:id="0">
    <w:p w:rsidR="00EC67DA" w:rsidRDefault="00EC67DA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992C-9B4C-486A-A459-7B143790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10</Pages>
  <Words>2055</Words>
  <Characters>11717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253</cp:revision>
  <cp:lastPrinted>2025-09-17T07:32:00Z</cp:lastPrinted>
  <dcterms:created xsi:type="dcterms:W3CDTF">2020-09-25T09:22:00Z</dcterms:created>
  <dcterms:modified xsi:type="dcterms:W3CDTF">2025-10-27T10:22:00Z</dcterms:modified>
</cp:coreProperties>
</file>